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8F404F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5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ADD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8D3ADD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8D3ADD" w:rsidRPr="005F70A7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5F70A7">
                              <w:rPr>
                                <w:b/>
                                <w:bCs/>
                                <w:iCs/>
                              </w:rPr>
                              <w:t>In Memory of a Mother</w:t>
                            </w: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D6A7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I remember thee in this solemn hour,</w:t>
                            </w: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D6A7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my dear Mother. I remember the days</w:t>
                            </w: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D6A7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when thou didst dwell on earth, and</w:t>
                            </w: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D6A7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thy tender love watched over me like a</w:t>
                            </w: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D6A7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guardian angel. Thou hast gone from</w:t>
                            </w: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D6A7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me, but the bond which unites our</w:t>
                            </w: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D6A7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souls can never be severed; thine image</w:t>
                            </w: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D6A7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lives within my heart. May the </w:t>
                            </w: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D6A7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merciful Father reward thee for the </w:t>
                            </w: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D6A7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faithfulness and kindness thou hast</w:t>
                            </w: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D6A7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ever shown me; may He lift up the</w:t>
                            </w: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D6A7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light of His countenance upon thee</w:t>
                            </w: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4D6A7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and grant thee eternal peace. Amen</w:t>
                            </w:r>
                            <w:r w:rsidR="004D0E84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D3ADD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8.65pt;margin-top:388.65pt;width:234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" stroked="f" strokecolor="silver" strokeweight="0">
                <v:textbox inset="0,0,0,0">
                  <w:txbxContent>
                    <w:p w:rsidR="008D3ADD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8D3ADD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8D3ADD" w:rsidRPr="005F70A7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5F70A7">
                        <w:rPr>
                          <w:b/>
                          <w:bCs/>
                          <w:iCs/>
                        </w:rPr>
                        <w:t>In Memory of a Mother</w:t>
                      </w: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4D6A7C">
                        <w:rPr>
                          <w:bCs/>
                          <w:iCs/>
                          <w:sz w:val="20"/>
                          <w:szCs w:val="20"/>
                        </w:rPr>
                        <w:t>I remember thee in this solemn hour,</w:t>
                      </w: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4D6A7C">
                        <w:rPr>
                          <w:bCs/>
                          <w:iCs/>
                          <w:sz w:val="20"/>
                          <w:szCs w:val="20"/>
                        </w:rPr>
                        <w:t>my dear Mother. I remember the days</w:t>
                      </w: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4D6A7C">
                        <w:rPr>
                          <w:bCs/>
                          <w:iCs/>
                          <w:sz w:val="20"/>
                          <w:szCs w:val="20"/>
                        </w:rPr>
                        <w:t>when thou didst dwell on earth, and</w:t>
                      </w: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4D6A7C">
                        <w:rPr>
                          <w:bCs/>
                          <w:iCs/>
                          <w:sz w:val="20"/>
                          <w:szCs w:val="20"/>
                        </w:rPr>
                        <w:t>thy tender love watched over me like a</w:t>
                      </w: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4D6A7C">
                        <w:rPr>
                          <w:bCs/>
                          <w:iCs/>
                          <w:sz w:val="20"/>
                          <w:szCs w:val="20"/>
                        </w:rPr>
                        <w:t>guardian angel. Thou hast gone from</w:t>
                      </w: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4D6A7C">
                        <w:rPr>
                          <w:bCs/>
                          <w:iCs/>
                          <w:sz w:val="20"/>
                          <w:szCs w:val="20"/>
                        </w:rPr>
                        <w:t>me, but the bond which unites our</w:t>
                      </w: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4D6A7C">
                        <w:rPr>
                          <w:bCs/>
                          <w:iCs/>
                          <w:sz w:val="20"/>
                          <w:szCs w:val="20"/>
                        </w:rPr>
                        <w:t>souls can never be severed; thine image</w:t>
                      </w: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4D6A7C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lives within my heart. May the </w:t>
                      </w: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4D6A7C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merciful Father reward thee for the </w:t>
                      </w: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4D6A7C">
                        <w:rPr>
                          <w:bCs/>
                          <w:iCs/>
                          <w:sz w:val="20"/>
                          <w:szCs w:val="20"/>
                        </w:rPr>
                        <w:t>faithfulness and kindness thou hast</w:t>
                      </w: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4D6A7C">
                        <w:rPr>
                          <w:bCs/>
                          <w:iCs/>
                          <w:sz w:val="20"/>
                          <w:szCs w:val="20"/>
                        </w:rPr>
                        <w:t>ever shown me; may He lift up the</w:t>
                      </w: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4D6A7C">
                        <w:rPr>
                          <w:bCs/>
                          <w:iCs/>
                          <w:sz w:val="20"/>
                          <w:szCs w:val="20"/>
                        </w:rPr>
                        <w:t>light of His countenance upon thee</w:t>
                      </w: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0"/>
                          <w:szCs w:val="20"/>
                        </w:rPr>
                      </w:pPr>
                      <w:r w:rsidRPr="004D6A7C">
                        <w:rPr>
                          <w:bCs/>
                          <w:iCs/>
                          <w:sz w:val="20"/>
                          <w:szCs w:val="20"/>
                        </w:rPr>
                        <w:t>and grant thee eternal peace. Amen</w:t>
                      </w:r>
                      <w:r w:rsidR="004D0E84">
                        <w:rPr>
                          <w:bCs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8D3ADD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4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ADD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8D3ADD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8D3ADD" w:rsidRPr="005F70A7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5F70A7">
                              <w:rPr>
                                <w:b/>
                                <w:bCs/>
                                <w:iCs/>
                              </w:rPr>
                              <w:t>In Memory of a Mother</w:t>
                            </w: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D6A7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I remember thee in this solemn hour,</w:t>
                            </w: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D6A7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my dear Mother. I remember the days</w:t>
                            </w: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D6A7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when thou didst dwell on earth, and</w:t>
                            </w: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D6A7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thy tender love watched over me like a</w:t>
                            </w: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D6A7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guardian angel. Thou hast gone from</w:t>
                            </w: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D6A7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me, but the bond which unites our</w:t>
                            </w: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D6A7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souls can never be severed; thine image</w:t>
                            </w: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D6A7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lives within my heart. May the </w:t>
                            </w: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D6A7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merciful Father reward thee for the </w:t>
                            </w: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D6A7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faithfulness and kindness thou hast</w:t>
                            </w: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D6A7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ever shown me; may He lift up the</w:t>
                            </w: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D6A7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light of His countenance upon thee</w:t>
                            </w:r>
                          </w:p>
                          <w:p w:rsidR="008D3ADD" w:rsidRPr="004D6A7C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4D6A7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and grant thee eternal peace. Amen</w:t>
                            </w:r>
                            <w:r w:rsidR="004D0E84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D3ADD" w:rsidRDefault="008D3ADD" w:rsidP="008D3A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8D3ADD" w:rsidRDefault="008D3ADD" w:rsidP="008D3AD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7" style="position:absolute;margin-left:8.65pt;margin-top:28.65pt;width:234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" stroked="f" strokecolor="silver" strokeweight="0">
                <v:textbox inset="0,0,0,0">
                  <w:txbxContent>
                    <w:p w:rsidR="008D3ADD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8D3ADD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8D3ADD" w:rsidRPr="005F70A7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5F70A7">
                        <w:rPr>
                          <w:b/>
                          <w:bCs/>
                          <w:iCs/>
                        </w:rPr>
                        <w:t>In Memory of a Mother</w:t>
                      </w: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4D6A7C">
                        <w:rPr>
                          <w:bCs/>
                          <w:iCs/>
                          <w:sz w:val="20"/>
                          <w:szCs w:val="20"/>
                        </w:rPr>
                        <w:t>I remember thee in this solemn hour,</w:t>
                      </w: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4D6A7C">
                        <w:rPr>
                          <w:bCs/>
                          <w:iCs/>
                          <w:sz w:val="20"/>
                          <w:szCs w:val="20"/>
                        </w:rPr>
                        <w:t>my dear Mother. I remember the days</w:t>
                      </w: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4D6A7C">
                        <w:rPr>
                          <w:bCs/>
                          <w:iCs/>
                          <w:sz w:val="20"/>
                          <w:szCs w:val="20"/>
                        </w:rPr>
                        <w:t>when thou didst dwell on earth, and</w:t>
                      </w: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4D6A7C">
                        <w:rPr>
                          <w:bCs/>
                          <w:iCs/>
                          <w:sz w:val="20"/>
                          <w:szCs w:val="20"/>
                        </w:rPr>
                        <w:t>thy tender love watched over me like a</w:t>
                      </w: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4D6A7C">
                        <w:rPr>
                          <w:bCs/>
                          <w:iCs/>
                          <w:sz w:val="20"/>
                          <w:szCs w:val="20"/>
                        </w:rPr>
                        <w:t>guardian angel. Thou hast gone from</w:t>
                      </w: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4D6A7C">
                        <w:rPr>
                          <w:bCs/>
                          <w:iCs/>
                          <w:sz w:val="20"/>
                          <w:szCs w:val="20"/>
                        </w:rPr>
                        <w:t>me, but the bond which unites our</w:t>
                      </w: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4D6A7C">
                        <w:rPr>
                          <w:bCs/>
                          <w:iCs/>
                          <w:sz w:val="20"/>
                          <w:szCs w:val="20"/>
                        </w:rPr>
                        <w:t>souls can never be severed; thine image</w:t>
                      </w: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4D6A7C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lives within my heart. May the </w:t>
                      </w: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4D6A7C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merciful Father reward thee for the </w:t>
                      </w: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4D6A7C">
                        <w:rPr>
                          <w:bCs/>
                          <w:iCs/>
                          <w:sz w:val="20"/>
                          <w:szCs w:val="20"/>
                        </w:rPr>
                        <w:t>faithfulness and kindness thou hast</w:t>
                      </w: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4D6A7C">
                        <w:rPr>
                          <w:bCs/>
                          <w:iCs/>
                          <w:sz w:val="20"/>
                          <w:szCs w:val="20"/>
                        </w:rPr>
                        <w:t>ever shown me; may He lift up the</w:t>
                      </w: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4D6A7C">
                        <w:rPr>
                          <w:bCs/>
                          <w:iCs/>
                          <w:sz w:val="20"/>
                          <w:szCs w:val="20"/>
                        </w:rPr>
                        <w:t>light of His countenance upon thee</w:t>
                      </w:r>
                    </w:p>
                    <w:p w:rsidR="008D3ADD" w:rsidRPr="004D6A7C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  <w:sz w:val="20"/>
                          <w:szCs w:val="20"/>
                        </w:rPr>
                      </w:pPr>
                      <w:r w:rsidRPr="004D6A7C">
                        <w:rPr>
                          <w:bCs/>
                          <w:iCs/>
                          <w:sz w:val="20"/>
                          <w:szCs w:val="20"/>
                        </w:rPr>
                        <w:t>and grant thee eternal peace. Amen</w:t>
                      </w:r>
                      <w:r w:rsidR="004D0E84">
                        <w:rPr>
                          <w:bCs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8D3ADD" w:rsidRDefault="008D3ADD" w:rsidP="008D3AD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8D3ADD" w:rsidRDefault="008D3ADD" w:rsidP="008D3ADD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8229600"/>
                <wp:effectExtent l="0" t="0" r="0" b="0"/>
                <wp:wrapNone/>
                <wp:docPr id="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229600"/>
                          <a:chOff x="720" y="720"/>
                          <a:chExt cx="3600" cy="12960"/>
                        </a:xfrm>
                      </wpg:grpSpPr>
                      <wps:wsp>
                        <wps:cNvPr id="2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761D4D" w:rsidRDefault="00761D4D" w:rsidP="00761D4D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7135F9" w:rsidRPr="00B40053" w:rsidRDefault="007135F9" w:rsidP="007135F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720" y="79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761D4D" w:rsidRDefault="00761D4D" w:rsidP="00761D4D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761D4D" w:rsidRDefault="00761D4D" w:rsidP="00761D4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7135F9" w:rsidRPr="00B40053" w:rsidRDefault="007135F9" w:rsidP="007135F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8" style="position:absolute;margin-left:252pt;margin-top:0;width:180pt;height:9in;z-index:251656704" coordorigin="720,720" coordsize="36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">
                <v:rect id="Rectangle 109" o:spid="_x0000_s1029" style="position:absolute;left:720;top:7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VHLwA&#10;AADaAAAADwAAAGRycy9kb3ducmV2LnhtbERPy4rCMBTdD/gP4QruxlTBB9UoIiguBsEHri/NtSk2&#10;NyWJWv9+IgguD+c9X7a2Fg/yoXKsYNDPQBAXTldcKjifNr9TECEia6wdk4IXBVguOj9zzLV78oEe&#10;x1iKFMIhRwUmxiaXMhSGLIa+a4gTd3XeYkzQl1J7fKZwW8thlo2lxYpTg8GG1oaK2/Fu04zJwaz3&#10;UV+2Nx783b0ZUWsbpXrddjUDEamNX/HHvdMKhvC+kvwgF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O5UcvAAAANoAAAAPAAAAAAAAAAAAAAAAAJgCAABkcnMvZG93bnJldi54&#10;bWxQSwUGAAAAAAQABAD1AAAAgQMAAAAA&#10;" filled="f" stroked="f" strokecolor="silver" strokeweight="0">
                  <v:textbox inset="0,0,0,0">
                    <w:txbxContent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761D4D" w:rsidRDefault="00761D4D" w:rsidP="00761D4D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7135F9" w:rsidRPr="00B40053" w:rsidRDefault="007135F9" w:rsidP="007135F9"/>
                    </w:txbxContent>
                  </v:textbox>
                </v:rect>
                <v:rect id="Rectangle 110" o:spid="_x0000_s1030" style="position:absolute;left:720;top:79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wh74A&#10;AADaAAAADwAAAGRycy9kb3ducmV2LnhtbERPXWvCMBR9F/Yfwh3szabdmI6usQxhwwcZWGXPl+au&#10;KTY3JYla/70ZDHw8nO+qnuwgzuRD71hBkeUgiFune+4UHPaf8zcQISJrHByTgisFqFcPswpL7S68&#10;o3MTO5FCOJSowMQ4llKG1pDFkLmROHG/zluMCfpOao+XFG4H+ZznC2mx59RgcKS1ofbYnGyasdyZ&#10;9XfUP19HLrYnb15psqNST4/TxzuISFO8i//dG63gBf6uJD/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3MIe+AAAA2gAAAA8AAAAAAAAAAAAAAAAAmAIAAGRycy9kb3ducmV2&#10;LnhtbFBLBQYAAAAABAAEAPUAAACDAwAAAAA=&#10;" filled="f" stroked="f" strokecolor="silver" strokeweight="0">
                  <v:textbox inset="0,0,0,0">
                    <w:txbxContent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761D4D" w:rsidRDefault="00761D4D" w:rsidP="00761D4D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761D4D" w:rsidRDefault="00761D4D" w:rsidP="00761D4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7135F9" w:rsidRPr="00B40053" w:rsidRDefault="007135F9" w:rsidP="007135F9"/>
                    </w:txbxContent>
                  </v:textbox>
                </v:rect>
              </v:group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52EE2"/>
    <w:rsid w:val="000537A4"/>
    <w:rsid w:val="00085AB6"/>
    <w:rsid w:val="000E3CFD"/>
    <w:rsid w:val="0012604C"/>
    <w:rsid w:val="0014236F"/>
    <w:rsid w:val="00186C60"/>
    <w:rsid w:val="001C7181"/>
    <w:rsid w:val="0021196D"/>
    <w:rsid w:val="0029747E"/>
    <w:rsid w:val="00297D2F"/>
    <w:rsid w:val="00326792"/>
    <w:rsid w:val="003C2E60"/>
    <w:rsid w:val="004808A6"/>
    <w:rsid w:val="004B7B3F"/>
    <w:rsid w:val="004D0E84"/>
    <w:rsid w:val="00592A6D"/>
    <w:rsid w:val="005B378F"/>
    <w:rsid w:val="005C22EA"/>
    <w:rsid w:val="005D1A02"/>
    <w:rsid w:val="005D68A6"/>
    <w:rsid w:val="0066020B"/>
    <w:rsid w:val="006A106A"/>
    <w:rsid w:val="007135F9"/>
    <w:rsid w:val="00760095"/>
    <w:rsid w:val="00761D4D"/>
    <w:rsid w:val="00833C25"/>
    <w:rsid w:val="008D3ADD"/>
    <w:rsid w:val="008F404F"/>
    <w:rsid w:val="00945A74"/>
    <w:rsid w:val="00994904"/>
    <w:rsid w:val="009A5D15"/>
    <w:rsid w:val="009A6799"/>
    <w:rsid w:val="00AB5F45"/>
    <w:rsid w:val="00B415E7"/>
    <w:rsid w:val="00B510B5"/>
    <w:rsid w:val="00B70AA1"/>
    <w:rsid w:val="00B90476"/>
    <w:rsid w:val="00B9537C"/>
    <w:rsid w:val="00BD7A26"/>
    <w:rsid w:val="00BF67F1"/>
    <w:rsid w:val="00C2742A"/>
    <w:rsid w:val="00C51245"/>
    <w:rsid w:val="00C602AE"/>
    <w:rsid w:val="00C742B2"/>
    <w:rsid w:val="00C8216C"/>
    <w:rsid w:val="00CB7B01"/>
    <w:rsid w:val="00CB7FAF"/>
    <w:rsid w:val="00D430A5"/>
    <w:rsid w:val="00D636A5"/>
    <w:rsid w:val="00E2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</o:regrouptable>
    </o:shapelayout>
  </w:shapeDefaults>
  <w:decimalSymbol w:val="."/>
  <w:listSeparator w:val=","/>
  <w15:chartTrackingRefBased/>
  <w15:docId w15:val="{066720CC-CA7C-4700-BE68-4552DF42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61D4D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4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2002-12-03T22:40:00Z</cp:lastPrinted>
  <dcterms:created xsi:type="dcterms:W3CDTF">2016-07-08T14:48:00Z</dcterms:created>
  <dcterms:modified xsi:type="dcterms:W3CDTF">2016-07-08T14:48:00Z</dcterms:modified>
  <cp:category>Hilton</cp:category>
</cp:coreProperties>
</file>